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EE8" w:rsidRDefault="00952EE8" w:rsidP="00952E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2EE8" w:rsidRDefault="00952EE8" w:rsidP="00952E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952EE8" w:rsidRDefault="00952EE8" w:rsidP="00952E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952EE8" w:rsidRDefault="00952EE8" w:rsidP="00952EE8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952EE8" w:rsidRDefault="00952EE8" w:rsidP="00952E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952EE8" w:rsidRDefault="00952EE8" w:rsidP="00952E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952EE8" w:rsidRDefault="00952EE8" w:rsidP="00952E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76-19-8/1794</w:t>
      </w:r>
    </w:p>
    <w:p w:rsidR="00952EE8" w:rsidRDefault="00952EE8" w:rsidP="00952E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E04A62" w:rsidRPr="00E81968" w:rsidRDefault="00E04A62" w:rsidP="00952E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04A62" w:rsidRPr="008C2335" w:rsidRDefault="00E04A62" w:rsidP="00A404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E04A62" w:rsidRPr="008C2335" w:rsidRDefault="00E04A62" w:rsidP="00A404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</w:p>
    <w:p w:rsidR="00E04A62" w:rsidRPr="008C2335" w:rsidRDefault="00E04A62" w:rsidP="00A404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проекту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щодо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відведення</w:t>
      </w:r>
      <w:proofErr w:type="spellEnd"/>
    </w:p>
    <w:p w:rsidR="00E04A62" w:rsidRDefault="00E04A62" w:rsidP="00A4042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</w:t>
      </w:r>
      <w:r w:rsidR="0010710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. </w:t>
      </w:r>
      <w:r w:rsidR="0047398D">
        <w:rPr>
          <w:rFonts w:ascii="Times New Roman" w:hAnsi="Times New Roman" w:cs="Times New Roman"/>
          <w:b/>
          <w:bCs/>
          <w:sz w:val="28"/>
          <w:szCs w:val="28"/>
          <w:lang w:val="uk-UA"/>
        </w:rPr>
        <w:t>Кравченку Р.В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E04A62" w:rsidRPr="008D79CF" w:rsidRDefault="00E04A62" w:rsidP="00A4042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E04A62" w:rsidRPr="008C2335" w:rsidRDefault="00E04A62" w:rsidP="00A4042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47398D">
        <w:rPr>
          <w:rFonts w:ascii="Times New Roman" w:hAnsi="Times New Roman" w:cs="Times New Roman"/>
          <w:bCs/>
          <w:sz w:val="28"/>
          <w:szCs w:val="28"/>
          <w:lang w:val="uk-UA"/>
        </w:rPr>
        <w:t>Кравченка Руслана Володимировича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E04A62" w:rsidRDefault="00E04A62" w:rsidP="00A40427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E04A62" w:rsidRPr="008D79CF" w:rsidRDefault="00E04A62" w:rsidP="00A40427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E04A62" w:rsidRDefault="00E04A62" w:rsidP="00A404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сільськогосподарського призначення (16.00 землі запасу), гр. </w:t>
      </w:r>
      <w:r w:rsidR="0047398D">
        <w:rPr>
          <w:rFonts w:ascii="Times New Roman" w:hAnsi="Times New Roman" w:cs="Times New Roman"/>
          <w:bCs/>
          <w:sz w:val="28"/>
          <w:szCs w:val="28"/>
          <w:lang w:val="uk-UA"/>
        </w:rPr>
        <w:t>Кравченку Руслану Володимировичу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із земельного масиву кадастровий номер 052348</w:t>
      </w:r>
      <w:r w:rsidR="0047398D">
        <w:rPr>
          <w:rFonts w:ascii="Times New Roman" w:hAnsi="Times New Roman" w:cs="Times New Roman"/>
          <w:bCs/>
          <w:sz w:val="28"/>
          <w:szCs w:val="28"/>
          <w:lang w:val="uk-UA"/>
        </w:rPr>
        <w:t>4700:06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47398D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:0</w:t>
      </w:r>
      <w:r w:rsidR="0047398D">
        <w:rPr>
          <w:rFonts w:ascii="Times New Roman" w:hAnsi="Times New Roman" w:cs="Times New Roman"/>
          <w:bCs/>
          <w:sz w:val="28"/>
          <w:szCs w:val="28"/>
          <w:lang w:val="uk-UA"/>
        </w:rPr>
        <w:t>037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6D7CC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орієнтовною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площею  </w:t>
      </w:r>
      <w:r w:rsidR="00AB53C1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D384B">
        <w:rPr>
          <w:rFonts w:ascii="Times New Roman" w:hAnsi="Times New Roman" w:cs="Times New Roman"/>
          <w:bCs/>
          <w:sz w:val="28"/>
          <w:szCs w:val="28"/>
          <w:lang w:val="uk-UA"/>
        </w:rPr>
        <w:t>Розкопане</w:t>
      </w:r>
      <w:r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E04A62" w:rsidRPr="008D79CF" w:rsidRDefault="00E04A62" w:rsidP="00A404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E04A62" w:rsidRDefault="00E04A62" w:rsidP="00A4042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Pr="00C64475">
        <w:rPr>
          <w:rFonts w:ascii="Times New Roman" w:hAnsi="Times New Roman" w:cs="Times New Roman"/>
          <w:sz w:val="28"/>
          <w:szCs w:val="28"/>
        </w:rPr>
        <w:t xml:space="preserve">.  Контроль за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C6447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C64475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ради з питань сільськогосподарського виробництва, регулювання земельних відносин, охорони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952EE8" w:rsidRDefault="00952EE8" w:rsidP="00A4042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EE8" w:rsidRDefault="00952EE8" w:rsidP="00A4042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4A62" w:rsidRPr="00A40427" w:rsidRDefault="00E04A62" w:rsidP="00A4042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E04A62" w:rsidRPr="009E3604" w:rsidRDefault="00E04A62" w:rsidP="00A404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p w:rsidR="002E7834" w:rsidRPr="00E04A62" w:rsidRDefault="002E7834" w:rsidP="00A40427">
      <w:pPr>
        <w:spacing w:after="0" w:line="240" w:lineRule="auto"/>
      </w:pPr>
    </w:p>
    <w:sectPr w:rsidR="002E7834" w:rsidRPr="00E04A62" w:rsidSect="00A4042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33794"/>
    <w:rsid w:val="00046674"/>
    <w:rsid w:val="0007170C"/>
    <w:rsid w:val="000938DE"/>
    <w:rsid w:val="0009503C"/>
    <w:rsid w:val="000D24E7"/>
    <w:rsid w:val="000F6BCC"/>
    <w:rsid w:val="00107104"/>
    <w:rsid w:val="0012116B"/>
    <w:rsid w:val="00132419"/>
    <w:rsid w:val="001C7AB1"/>
    <w:rsid w:val="001D3C73"/>
    <w:rsid w:val="00220EB0"/>
    <w:rsid w:val="002409AB"/>
    <w:rsid w:val="002702A7"/>
    <w:rsid w:val="002E7834"/>
    <w:rsid w:val="00304260"/>
    <w:rsid w:val="003108D4"/>
    <w:rsid w:val="00351AF7"/>
    <w:rsid w:val="003D5FF0"/>
    <w:rsid w:val="00416914"/>
    <w:rsid w:val="00447A5B"/>
    <w:rsid w:val="0047398D"/>
    <w:rsid w:val="004A16D1"/>
    <w:rsid w:val="004D2E2D"/>
    <w:rsid w:val="005327F2"/>
    <w:rsid w:val="00532E3F"/>
    <w:rsid w:val="005C1677"/>
    <w:rsid w:val="00624611"/>
    <w:rsid w:val="00636909"/>
    <w:rsid w:val="00681981"/>
    <w:rsid w:val="00696BFA"/>
    <w:rsid w:val="006A5AA3"/>
    <w:rsid w:val="006D7CC2"/>
    <w:rsid w:val="00736124"/>
    <w:rsid w:val="00746DD1"/>
    <w:rsid w:val="0077683F"/>
    <w:rsid w:val="007E40DF"/>
    <w:rsid w:val="00827A69"/>
    <w:rsid w:val="00871E23"/>
    <w:rsid w:val="00891279"/>
    <w:rsid w:val="00894D4F"/>
    <w:rsid w:val="008A5C71"/>
    <w:rsid w:val="008D384B"/>
    <w:rsid w:val="008D79CF"/>
    <w:rsid w:val="00900DF8"/>
    <w:rsid w:val="009128FA"/>
    <w:rsid w:val="00952EE8"/>
    <w:rsid w:val="009669ED"/>
    <w:rsid w:val="009B4B73"/>
    <w:rsid w:val="009E3604"/>
    <w:rsid w:val="009E76B0"/>
    <w:rsid w:val="00A144C7"/>
    <w:rsid w:val="00A40427"/>
    <w:rsid w:val="00A54E8B"/>
    <w:rsid w:val="00A64C74"/>
    <w:rsid w:val="00A94B24"/>
    <w:rsid w:val="00AB53C1"/>
    <w:rsid w:val="00AC1461"/>
    <w:rsid w:val="00B038D6"/>
    <w:rsid w:val="00B763E3"/>
    <w:rsid w:val="00C039E0"/>
    <w:rsid w:val="00C213DC"/>
    <w:rsid w:val="00C22794"/>
    <w:rsid w:val="00C4292B"/>
    <w:rsid w:val="00C814CE"/>
    <w:rsid w:val="00C92DB4"/>
    <w:rsid w:val="00CA0B67"/>
    <w:rsid w:val="00CA5F66"/>
    <w:rsid w:val="00D627BD"/>
    <w:rsid w:val="00DC2154"/>
    <w:rsid w:val="00E04A62"/>
    <w:rsid w:val="00E45BE5"/>
    <w:rsid w:val="00E81968"/>
    <w:rsid w:val="00E97B5C"/>
    <w:rsid w:val="00EC38D2"/>
    <w:rsid w:val="00F13ABC"/>
    <w:rsid w:val="00F63040"/>
    <w:rsid w:val="00F65A52"/>
    <w:rsid w:val="00FD3D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31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2021-10-27T06:19:00Z</cp:lastPrinted>
  <dcterms:created xsi:type="dcterms:W3CDTF">2021-10-27T06:17:00Z</dcterms:created>
  <dcterms:modified xsi:type="dcterms:W3CDTF">2021-11-26T10:05:00Z</dcterms:modified>
</cp:coreProperties>
</file>